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4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3/04-december/20:00/Resume-Openbare-commissie-Fysiek-Domein-uitloopavond-4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2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